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84171" w14:textId="77777777" w:rsidR="007646AD" w:rsidRPr="002B442D" w:rsidRDefault="007646AD" w:rsidP="007646AD">
      <w:pPr>
        <w:spacing w:line="254" w:lineRule="auto"/>
        <w:rPr>
          <w:rFonts w:ascii="Arial" w:eastAsia="Calibri" w:hAnsi="Arial" w:cs="Times New Roman"/>
          <w:b/>
          <w:bCs/>
          <w:color w:val="FF0000"/>
          <w:sz w:val="30"/>
          <w:szCs w:val="28"/>
        </w:rPr>
      </w:pPr>
      <w:r w:rsidRPr="006B0901">
        <w:rPr>
          <w:rFonts w:ascii="Arial" w:eastAsia="Calibri" w:hAnsi="Arial" w:cs="Times New Roman"/>
          <w:b/>
          <w:bCs/>
          <w:color w:val="FF0000"/>
          <w:sz w:val="30"/>
          <w:szCs w:val="28"/>
        </w:rPr>
        <w:t>DRAFT MEETING NOTES – CAC REVIEW/APPROVAL PENDING</w:t>
      </w:r>
    </w:p>
    <w:p w14:paraId="582AA922" w14:textId="77777777" w:rsidR="00F4616B" w:rsidRPr="001C04EE" w:rsidRDefault="00F4616B" w:rsidP="00F4616B">
      <w:pPr>
        <w:jc w:val="center"/>
        <w:rPr>
          <w:b/>
          <w:sz w:val="26"/>
          <w:szCs w:val="26"/>
          <w:u w:val="single"/>
        </w:rPr>
      </w:pPr>
      <w:bookmarkStart w:id="0" w:name="_GoBack"/>
      <w:bookmarkEnd w:id="0"/>
      <w:r>
        <w:rPr>
          <w:b/>
          <w:sz w:val="26"/>
          <w:szCs w:val="26"/>
          <w:u w:val="single"/>
        </w:rPr>
        <w:t xml:space="preserve">Interbay Safe Harbor </w:t>
      </w:r>
      <w:r w:rsidRPr="001C04EE">
        <w:rPr>
          <w:b/>
          <w:sz w:val="26"/>
          <w:szCs w:val="26"/>
          <w:u w:val="single"/>
        </w:rPr>
        <w:t>CAC Meeting</w:t>
      </w:r>
      <w:r>
        <w:rPr>
          <w:b/>
          <w:sz w:val="26"/>
          <w:szCs w:val="26"/>
          <w:u w:val="single"/>
        </w:rPr>
        <w:t xml:space="preserve"> Minutes</w:t>
      </w:r>
    </w:p>
    <w:p w14:paraId="77A765C0" w14:textId="77777777" w:rsidR="00F4616B" w:rsidRPr="005D1951" w:rsidRDefault="00F4616B" w:rsidP="00F4616B">
      <w:pPr>
        <w:jc w:val="center"/>
        <w:rPr>
          <w:b/>
          <w:sz w:val="24"/>
          <w:szCs w:val="24"/>
          <w:u w:val="single"/>
        </w:rPr>
      </w:pPr>
    </w:p>
    <w:p w14:paraId="6BF77F58" w14:textId="77777777" w:rsidR="00F4616B" w:rsidRDefault="00F4616B" w:rsidP="00F4616B">
      <w:pPr>
        <w:rPr>
          <w:sz w:val="24"/>
          <w:szCs w:val="24"/>
        </w:rPr>
      </w:pPr>
      <w:r w:rsidRPr="00D44775">
        <w:rPr>
          <w:b/>
          <w:sz w:val="24"/>
          <w:szCs w:val="24"/>
        </w:rPr>
        <w:t>Date / time</w:t>
      </w:r>
      <w:r w:rsidRPr="001C04E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="00B22135">
        <w:rPr>
          <w:sz w:val="24"/>
          <w:szCs w:val="24"/>
        </w:rPr>
        <w:t xml:space="preserve">Nov. 4, 2019, </w:t>
      </w:r>
      <w:r>
        <w:rPr>
          <w:sz w:val="24"/>
          <w:szCs w:val="24"/>
        </w:rPr>
        <w:t>5 pm – 6:30 pm</w:t>
      </w:r>
      <w:r w:rsidRPr="001C04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10DD31E8" w14:textId="77777777" w:rsidR="00F4616B" w:rsidRDefault="00F4616B" w:rsidP="00F4616B">
      <w:pPr>
        <w:rPr>
          <w:sz w:val="24"/>
          <w:szCs w:val="24"/>
        </w:rPr>
      </w:pPr>
      <w:r w:rsidRPr="00214F47">
        <w:rPr>
          <w:b/>
          <w:sz w:val="24"/>
          <w:szCs w:val="24"/>
        </w:rPr>
        <w:t xml:space="preserve">Location: </w:t>
      </w:r>
      <w:r>
        <w:rPr>
          <w:sz w:val="24"/>
          <w:szCs w:val="24"/>
        </w:rPr>
        <w:t>DESC Interbay Place, 2208 15</w:t>
      </w:r>
      <w:r w:rsidRPr="00A151F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 W, Seattle, WA 98119</w:t>
      </w:r>
    </w:p>
    <w:p w14:paraId="10D04A28" w14:textId="77777777" w:rsidR="00F4616B" w:rsidRDefault="00F4616B" w:rsidP="00F4616B">
      <w:pPr>
        <w:pStyle w:val="NoSpacing"/>
      </w:pPr>
      <w:r w:rsidRPr="001E5FEF">
        <w:rPr>
          <w:b/>
        </w:rPr>
        <w:t>Members:</w:t>
      </w:r>
      <w:r>
        <w:t xml:space="preserve"> Niki Amarantides</w:t>
      </w:r>
      <w:r w:rsidR="003F4CC9">
        <w:t>, Seattle Pacific University;</w:t>
      </w:r>
      <w:r>
        <w:t xml:space="preserve"> </w:t>
      </w:r>
      <w:r w:rsidR="00B22135">
        <w:t xml:space="preserve">Kathy Bodor, Magnolia Resident; </w:t>
      </w:r>
      <w:r w:rsidR="000827DC">
        <w:t xml:space="preserve">Dana Dunklin, DESC Interbay; </w:t>
      </w:r>
      <w:r w:rsidR="00B22135">
        <w:t xml:space="preserve">Jen Hanke, Lower Queen Ann; Candice Hoyt, Magnolia Chamber of Commerce; </w:t>
      </w:r>
      <w:r w:rsidR="007F70F2">
        <w:t xml:space="preserve">Sue Olson, Magnolia Church of Christ &amp; Ecumenical Group; </w:t>
      </w:r>
      <w:r w:rsidR="00B22135">
        <w:t>Libby Stevenson, Magnolia Community Council; Janis Traven, Magnolia Community Council; Lisa Verner, Magnolia Ecumenical Council</w:t>
      </w:r>
    </w:p>
    <w:p w14:paraId="21B98ED7" w14:textId="77777777" w:rsidR="00F4616B" w:rsidRPr="001C04EE" w:rsidRDefault="00F4616B" w:rsidP="00F4616B">
      <w:pPr>
        <w:pStyle w:val="NoSpacing"/>
      </w:pPr>
    </w:p>
    <w:p w14:paraId="66A98B52" w14:textId="77777777" w:rsidR="00F4616B" w:rsidRDefault="00F4616B" w:rsidP="00F4616B">
      <w:pPr>
        <w:rPr>
          <w:sz w:val="24"/>
          <w:szCs w:val="24"/>
        </w:rPr>
      </w:pPr>
      <w:r w:rsidRPr="001E5FEF">
        <w:rPr>
          <w:b/>
          <w:sz w:val="24"/>
          <w:szCs w:val="24"/>
        </w:rPr>
        <w:t>Participants:</w:t>
      </w:r>
      <w:r w:rsidRPr="001C04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Village Residents Patricia, Sonia, </w:t>
      </w:r>
      <w:r w:rsidR="00B22135">
        <w:rPr>
          <w:sz w:val="24"/>
          <w:szCs w:val="24"/>
        </w:rPr>
        <w:t xml:space="preserve">Walter, </w:t>
      </w:r>
      <w:r>
        <w:rPr>
          <w:sz w:val="24"/>
          <w:szCs w:val="24"/>
        </w:rPr>
        <w:t>and James</w:t>
      </w:r>
    </w:p>
    <w:p w14:paraId="1152B1FE" w14:textId="77777777" w:rsidR="00F4616B" w:rsidRDefault="00F4616B" w:rsidP="00F4616B">
      <w:pPr>
        <w:pStyle w:val="NoSpacing"/>
      </w:pPr>
      <w:r w:rsidRPr="002B649E">
        <w:rPr>
          <w:b/>
        </w:rPr>
        <w:t>Low Income Housing Institute:</w:t>
      </w:r>
      <w:r>
        <w:t xml:space="preserve"> Kyle Monzingo, Safe Harbor Site Coordinator</w:t>
      </w:r>
    </w:p>
    <w:p w14:paraId="2C8311A6" w14:textId="77777777" w:rsidR="006E6C64" w:rsidRDefault="006E6C64" w:rsidP="00F4616B">
      <w:pPr>
        <w:pStyle w:val="Heading1"/>
      </w:pPr>
    </w:p>
    <w:p w14:paraId="3B48E5DF" w14:textId="77777777" w:rsidR="00F4616B" w:rsidRPr="001C04EE" w:rsidRDefault="00F4616B" w:rsidP="00F4616B">
      <w:pPr>
        <w:pStyle w:val="Heading1"/>
      </w:pPr>
      <w:r w:rsidRPr="001C04EE">
        <w:t>Meeting Program</w:t>
      </w:r>
    </w:p>
    <w:p w14:paraId="76A76A4F" w14:textId="77777777" w:rsidR="00F4616B" w:rsidRDefault="00F4616B" w:rsidP="00F4616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00F22F8A">
        <w:rPr>
          <w:sz w:val="24"/>
          <w:szCs w:val="24"/>
        </w:rPr>
        <w:t xml:space="preserve">Introductions </w:t>
      </w:r>
    </w:p>
    <w:p w14:paraId="0FA651C9" w14:textId="77777777" w:rsidR="00F4616B" w:rsidRPr="00F22F8A" w:rsidRDefault="00F4616B" w:rsidP="00F4616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Discussion on </w:t>
      </w:r>
      <w:r w:rsidRPr="00F22F8A">
        <w:rPr>
          <w:sz w:val="24"/>
          <w:szCs w:val="24"/>
        </w:rPr>
        <w:t>approval of minutes</w:t>
      </w:r>
    </w:p>
    <w:p w14:paraId="7A9C53DF" w14:textId="77777777" w:rsidR="00237F22" w:rsidRDefault="00F4616B" w:rsidP="008F412C">
      <w:pPr>
        <w:pStyle w:val="NoSpacing"/>
        <w:numPr>
          <w:ilvl w:val="0"/>
          <w:numId w:val="1"/>
        </w:numPr>
      </w:pPr>
      <w:r w:rsidRPr="000827DC">
        <w:rPr>
          <w:b/>
        </w:rPr>
        <w:t>Village resident report</w:t>
      </w:r>
      <w:r>
        <w:t xml:space="preserve">: </w:t>
      </w:r>
      <w:r w:rsidR="007F70F2">
        <w:t>Food donated through FB posting; residents are cooking. Got donations of eggs, milk, tuna. Four SPU students cooked breakfast on Nov. 3.Pots and pans have been located. Hotplate</w:t>
      </w:r>
      <w:r w:rsidR="00237F22">
        <w:t xml:space="preserve"> available.</w:t>
      </w:r>
    </w:p>
    <w:p w14:paraId="5A4A99A1" w14:textId="77777777" w:rsidR="00237F22" w:rsidRDefault="00237F22" w:rsidP="00237F22">
      <w:pPr>
        <w:pStyle w:val="NoSpacing"/>
        <w:numPr>
          <w:ilvl w:val="0"/>
          <w:numId w:val="2"/>
        </w:numPr>
      </w:pPr>
      <w:r>
        <w:t xml:space="preserve">Will is case managing on Tues only; Ali continues to be camp case manager. Residents sign agreement that s/he will meet with case manager every 2 weeks—though not required. Others seek outside help to locate permanent housing. </w:t>
      </w:r>
    </w:p>
    <w:p w14:paraId="7AF4ACFF" w14:textId="77777777" w:rsidR="00237F22" w:rsidRDefault="00237F22" w:rsidP="00237F22">
      <w:pPr>
        <w:pStyle w:val="NoSpacing"/>
        <w:numPr>
          <w:ilvl w:val="0"/>
          <w:numId w:val="2"/>
        </w:numPr>
      </w:pPr>
      <w:r>
        <w:t>Finding housing is possible with</w:t>
      </w:r>
      <w:r w:rsidR="002F3D60">
        <w:t>out</w:t>
      </w:r>
      <w:r>
        <w:t xml:space="preserve"> help from case manager. </w:t>
      </w:r>
    </w:p>
    <w:p w14:paraId="179DA7FA" w14:textId="77777777" w:rsidR="00237F22" w:rsidRDefault="00237F22" w:rsidP="00237F22">
      <w:pPr>
        <w:pStyle w:val="NoSpacing"/>
        <w:numPr>
          <w:ilvl w:val="0"/>
          <w:numId w:val="2"/>
        </w:numPr>
      </w:pPr>
      <w:r>
        <w:t>Resources th</w:t>
      </w:r>
      <w:r w:rsidR="002F3D60">
        <w:t>at w</w:t>
      </w:r>
      <w:r>
        <w:t>ould be helpful: group therapy; conflict resolution; mobile medical van. S</w:t>
      </w:r>
      <w:r w:rsidR="002F3D60">
        <w:t>alvation Army and New Beginning</w:t>
      </w:r>
      <w:r>
        <w:t xml:space="preserve">s are coming in for anger management and domestic violence work. </w:t>
      </w:r>
    </w:p>
    <w:p w14:paraId="1641E6AF" w14:textId="77777777" w:rsidR="00237F22" w:rsidRDefault="00237F22" w:rsidP="00237F22">
      <w:pPr>
        <w:pStyle w:val="NoSpacing"/>
        <w:numPr>
          <w:ilvl w:val="0"/>
          <w:numId w:val="2"/>
        </w:numPr>
      </w:pPr>
      <w:r>
        <w:t>Residents reminded CAC that the tiny houses are shelter and transitional only.</w:t>
      </w:r>
    </w:p>
    <w:p w14:paraId="793B7846" w14:textId="77777777" w:rsidR="00237F22" w:rsidRDefault="00237F22" w:rsidP="00237F22">
      <w:pPr>
        <w:pStyle w:val="NoSpacing"/>
        <w:numPr>
          <w:ilvl w:val="0"/>
          <w:numId w:val="2"/>
        </w:numPr>
      </w:pPr>
      <w:r>
        <w:t>Depression is real and crippling for those experiencing homelessness.</w:t>
      </w:r>
    </w:p>
    <w:p w14:paraId="7982182D" w14:textId="77777777" w:rsidR="00237F22" w:rsidRDefault="00237F22" w:rsidP="00237F22">
      <w:pPr>
        <w:pStyle w:val="NoSpacing"/>
        <w:numPr>
          <w:ilvl w:val="0"/>
          <w:numId w:val="2"/>
        </w:numPr>
      </w:pPr>
      <w:r>
        <w:t xml:space="preserve">Loneliness is profound even when you are </w:t>
      </w:r>
      <w:r w:rsidR="002F3D60">
        <w:t>surrounded by people.</w:t>
      </w:r>
    </w:p>
    <w:p w14:paraId="0EE67534" w14:textId="77777777" w:rsidR="00237F22" w:rsidRDefault="00237F22" w:rsidP="00237F22">
      <w:pPr>
        <w:pStyle w:val="NoSpacing"/>
        <w:numPr>
          <w:ilvl w:val="0"/>
          <w:numId w:val="2"/>
        </w:numPr>
      </w:pPr>
      <w:r>
        <w:t>A resident pointed out the need for psychological support</w:t>
      </w:r>
    </w:p>
    <w:p w14:paraId="3A2B134C" w14:textId="77777777" w:rsidR="002F3D60" w:rsidRDefault="002F3D60" w:rsidP="00237F22">
      <w:pPr>
        <w:pStyle w:val="NoSpacing"/>
        <w:numPr>
          <w:ilvl w:val="0"/>
          <w:numId w:val="2"/>
        </w:numPr>
      </w:pPr>
      <w:r>
        <w:t>Americorps volunteers help support</w:t>
      </w:r>
    </w:p>
    <w:p w14:paraId="2190286C" w14:textId="77777777" w:rsidR="002F3D60" w:rsidRDefault="002F3D60" w:rsidP="00237F22">
      <w:pPr>
        <w:pStyle w:val="NoSpacing"/>
        <w:numPr>
          <w:ilvl w:val="0"/>
          <w:numId w:val="2"/>
        </w:numPr>
      </w:pPr>
      <w:r>
        <w:t>Naomi and Brad to come to Safe Harbor more</w:t>
      </w:r>
      <w:r w:rsidR="001F59A1">
        <w:t xml:space="preserve"> often</w:t>
      </w:r>
    </w:p>
    <w:p w14:paraId="326B7A99" w14:textId="77777777" w:rsidR="002F3D60" w:rsidRDefault="002F3D60" w:rsidP="00237F22">
      <w:pPr>
        <w:pStyle w:val="NoSpacing"/>
        <w:numPr>
          <w:ilvl w:val="0"/>
          <w:numId w:val="2"/>
        </w:numPr>
      </w:pPr>
      <w:r>
        <w:t xml:space="preserve">Village meeting is on Mondays at 5 pm. CAC asked what happens on the </w:t>
      </w:r>
      <w:r w:rsidR="00D660B8">
        <w:t>1</w:t>
      </w:r>
      <w:r w:rsidRPr="002F3D60">
        <w:rPr>
          <w:vertAlign w:val="superscript"/>
        </w:rPr>
        <w:t>th</w:t>
      </w:r>
      <w:r>
        <w:t xml:space="preserve"> Monday when we meet?</w:t>
      </w:r>
    </w:p>
    <w:p w14:paraId="604AFE5F" w14:textId="77777777" w:rsidR="002F3D60" w:rsidRDefault="002F3D60" w:rsidP="00D660B8">
      <w:pPr>
        <w:pStyle w:val="NoSpacing"/>
        <w:ind w:left="1080"/>
      </w:pPr>
    </w:p>
    <w:p w14:paraId="380D6498" w14:textId="77777777" w:rsidR="001F59A1" w:rsidRDefault="000827DC" w:rsidP="001F59A1">
      <w:pPr>
        <w:pStyle w:val="NoSpacing"/>
        <w:numPr>
          <w:ilvl w:val="0"/>
          <w:numId w:val="1"/>
        </w:numPr>
      </w:pPr>
      <w:r w:rsidRPr="008F412C">
        <w:rPr>
          <w:b/>
        </w:rPr>
        <w:t>Case</w:t>
      </w:r>
      <w:r w:rsidR="007F70F2">
        <w:rPr>
          <w:b/>
        </w:rPr>
        <w:t xml:space="preserve"> Management Report: currently 50 residents (5 </w:t>
      </w:r>
      <w:r w:rsidRPr="008F412C">
        <w:rPr>
          <w:b/>
        </w:rPr>
        <w:t>children—</w:t>
      </w:r>
      <w:r w:rsidR="007F70F2">
        <w:rPr>
          <w:b/>
        </w:rPr>
        <w:t>2 families with children: one has 6 mo, 2, 4, and 10 y/o</w:t>
      </w:r>
      <w:r w:rsidR="008F412C">
        <w:rPr>
          <w:b/>
        </w:rPr>
        <w:t>.</w:t>
      </w:r>
      <w:r w:rsidR="008F412C">
        <w:t xml:space="preserve"> </w:t>
      </w:r>
    </w:p>
    <w:p w14:paraId="74D8EC23" w14:textId="77777777" w:rsidR="001F59A1" w:rsidRDefault="001F59A1" w:rsidP="001F59A1">
      <w:pPr>
        <w:pStyle w:val="NoSpacing"/>
        <w:ind w:left="360"/>
      </w:pPr>
    </w:p>
    <w:p w14:paraId="40E80183" w14:textId="77777777" w:rsidR="00D660B8" w:rsidRDefault="00D660B8" w:rsidP="001F59A1">
      <w:pPr>
        <w:pStyle w:val="NoSpacing"/>
        <w:numPr>
          <w:ilvl w:val="0"/>
          <w:numId w:val="5"/>
        </w:numPr>
      </w:pPr>
      <w:r>
        <w:t>Port extended lease by 1 year</w:t>
      </w:r>
      <w:r w:rsidR="001F59A1">
        <w:t xml:space="preserve"> (in keeping with ordinance extension)</w:t>
      </w:r>
    </w:p>
    <w:p w14:paraId="1F8ECFBD" w14:textId="77777777" w:rsidR="001F59A1" w:rsidRDefault="001F59A1" w:rsidP="001F59A1">
      <w:pPr>
        <w:pStyle w:val="NoSpacing"/>
        <w:numPr>
          <w:ilvl w:val="0"/>
          <w:numId w:val="5"/>
        </w:numPr>
      </w:pPr>
      <w:r>
        <w:t>More secure front gate</w:t>
      </w:r>
    </w:p>
    <w:p w14:paraId="44C454A2" w14:textId="77777777" w:rsidR="001F59A1" w:rsidRDefault="001F59A1" w:rsidP="001F59A1">
      <w:pPr>
        <w:pStyle w:val="NoSpacing"/>
        <w:numPr>
          <w:ilvl w:val="0"/>
          <w:numId w:val="5"/>
        </w:numPr>
      </w:pPr>
      <w:r>
        <w:t>Cabin inspection occurred: look great</w:t>
      </w:r>
    </w:p>
    <w:p w14:paraId="3AEFB5ED" w14:textId="77777777" w:rsidR="001F59A1" w:rsidRDefault="001F59A1" w:rsidP="001F59A1">
      <w:pPr>
        <w:pStyle w:val="NoSpacing"/>
        <w:numPr>
          <w:ilvl w:val="0"/>
          <w:numId w:val="5"/>
        </w:numPr>
      </w:pPr>
      <w:r>
        <w:t>Keys were organized</w:t>
      </w:r>
    </w:p>
    <w:p w14:paraId="19230E3B" w14:textId="77777777" w:rsidR="001F59A1" w:rsidRDefault="001F59A1" w:rsidP="001F59A1">
      <w:pPr>
        <w:pStyle w:val="NoSpacing"/>
        <w:numPr>
          <w:ilvl w:val="0"/>
          <w:numId w:val="5"/>
        </w:numPr>
      </w:pPr>
      <w:r>
        <w:t>Self-management is increasing</w:t>
      </w:r>
    </w:p>
    <w:p w14:paraId="70E5ABB2" w14:textId="77777777" w:rsidR="001F59A1" w:rsidRDefault="001F59A1" w:rsidP="001F59A1">
      <w:pPr>
        <w:pStyle w:val="NoSpacing"/>
        <w:numPr>
          <w:ilvl w:val="0"/>
          <w:numId w:val="5"/>
        </w:numPr>
      </w:pPr>
      <w:r>
        <w:lastRenderedPageBreak/>
        <w:t>Mon-Fri, meals are available between 5-6 pm. Hard for those working</w:t>
      </w:r>
    </w:p>
    <w:p w14:paraId="35F8C9B2" w14:textId="77777777" w:rsidR="001F59A1" w:rsidRDefault="001F59A1" w:rsidP="001F59A1">
      <w:pPr>
        <w:pStyle w:val="NoSpacing"/>
        <w:numPr>
          <w:ilvl w:val="0"/>
          <w:numId w:val="5"/>
        </w:numPr>
      </w:pPr>
      <w:r>
        <w:t>Not much food available on weekend</w:t>
      </w:r>
    </w:p>
    <w:p w14:paraId="245E7939" w14:textId="77777777" w:rsidR="001F59A1" w:rsidRDefault="001F59A1" w:rsidP="001F59A1">
      <w:pPr>
        <w:pStyle w:val="NoSpacing"/>
        <w:numPr>
          <w:ilvl w:val="0"/>
          <w:numId w:val="5"/>
        </w:numPr>
      </w:pPr>
      <w:r>
        <w:t>Operation sack lunch will start to bring in food next year.</w:t>
      </w:r>
    </w:p>
    <w:p w14:paraId="575D4517" w14:textId="77777777" w:rsidR="001F59A1" w:rsidRDefault="001F59A1" w:rsidP="001F59A1">
      <w:pPr>
        <w:pStyle w:val="NoSpacing"/>
        <w:numPr>
          <w:ilvl w:val="0"/>
          <w:numId w:val="5"/>
        </w:numPr>
      </w:pPr>
      <w:r>
        <w:t>Thanksgiving will be hosted by Lower Queen Ann group (Jen)</w:t>
      </w:r>
    </w:p>
    <w:p w14:paraId="303064D7" w14:textId="77777777" w:rsidR="002F3D60" w:rsidRDefault="00D660B8" w:rsidP="00D660B8">
      <w:pPr>
        <w:pStyle w:val="NoSpacing"/>
        <w:numPr>
          <w:ilvl w:val="0"/>
          <w:numId w:val="3"/>
        </w:numPr>
      </w:pPr>
      <w:r>
        <w:t>One resident went to CA to get housing with family</w:t>
      </w:r>
    </w:p>
    <w:p w14:paraId="4B994BA5" w14:textId="77777777" w:rsidR="00D660B8" w:rsidRDefault="00D660B8" w:rsidP="00D660B8">
      <w:pPr>
        <w:pStyle w:val="NoSpacing"/>
        <w:numPr>
          <w:ilvl w:val="0"/>
          <w:numId w:val="3"/>
        </w:numPr>
      </w:pPr>
      <w:r>
        <w:t>1 moved to permanent housing in the U District</w:t>
      </w:r>
    </w:p>
    <w:p w14:paraId="52F7D3FA" w14:textId="77777777" w:rsidR="00D660B8" w:rsidRDefault="00D660B8" w:rsidP="00D660B8">
      <w:pPr>
        <w:pStyle w:val="NoSpacing"/>
        <w:numPr>
          <w:ilvl w:val="0"/>
          <w:numId w:val="3"/>
        </w:numPr>
      </w:pPr>
      <w:r>
        <w:t>1 offered a job with Native American youth</w:t>
      </w:r>
    </w:p>
    <w:p w14:paraId="088C1243" w14:textId="77777777" w:rsidR="00D660B8" w:rsidRDefault="00D660B8" w:rsidP="00D660B8">
      <w:pPr>
        <w:pStyle w:val="NoSpacing"/>
        <w:numPr>
          <w:ilvl w:val="0"/>
          <w:numId w:val="3"/>
        </w:numPr>
      </w:pPr>
      <w:r>
        <w:t xml:space="preserve">1 interviewed in hospitality; 1 as a flagger. </w:t>
      </w:r>
    </w:p>
    <w:p w14:paraId="00A55229" w14:textId="77777777" w:rsidR="00D660B8" w:rsidRDefault="00D660B8" w:rsidP="00D660B8">
      <w:pPr>
        <w:pStyle w:val="NoSpacing"/>
        <w:numPr>
          <w:ilvl w:val="0"/>
          <w:numId w:val="3"/>
        </w:numPr>
      </w:pPr>
      <w:r>
        <w:t>45% of the camp are employed either as full time, part time, temp or day laborer.</w:t>
      </w:r>
    </w:p>
    <w:p w14:paraId="614D9CC0" w14:textId="77777777" w:rsidR="00D660B8" w:rsidRDefault="00D660B8" w:rsidP="00D660B8">
      <w:pPr>
        <w:pStyle w:val="NoSpacing"/>
        <w:numPr>
          <w:ilvl w:val="0"/>
          <w:numId w:val="3"/>
        </w:numPr>
      </w:pPr>
      <w:r>
        <w:t xml:space="preserve">When asked by CAC, LIHI responded that when residents move to permanent housing they are assisted by LIHI to get groceries, furniture, a bed, dishes, silverware, pots and pans. </w:t>
      </w:r>
    </w:p>
    <w:p w14:paraId="798351E2" w14:textId="77777777" w:rsidR="001F59A1" w:rsidRDefault="001F59A1" w:rsidP="00D660B8">
      <w:pPr>
        <w:pStyle w:val="NoSpacing"/>
        <w:numPr>
          <w:ilvl w:val="0"/>
          <w:numId w:val="3"/>
        </w:numPr>
      </w:pPr>
      <w:r>
        <w:t>Two residents will be approaching Target Corporate for donations for camp (new Target at 14</w:t>
      </w:r>
      <w:r w:rsidRPr="001F59A1">
        <w:rPr>
          <w:vertAlign w:val="superscript"/>
        </w:rPr>
        <w:t>th</w:t>
      </w:r>
      <w:r>
        <w:t xml:space="preserve"> &amp; Ballard)</w:t>
      </w:r>
    </w:p>
    <w:p w14:paraId="3DE93221" w14:textId="77777777" w:rsidR="00D660B8" w:rsidRDefault="00D660B8" w:rsidP="00D660B8">
      <w:pPr>
        <w:pStyle w:val="NoSpacing"/>
        <w:ind w:left="1080"/>
      </w:pPr>
    </w:p>
    <w:p w14:paraId="3634EC8A" w14:textId="77777777" w:rsidR="002F3D60" w:rsidRPr="00585BEA" w:rsidRDefault="002F3D60" w:rsidP="008F412C">
      <w:pPr>
        <w:pStyle w:val="NoSpacing"/>
        <w:ind w:left="360"/>
        <w:rPr>
          <w:b/>
        </w:rPr>
      </w:pPr>
    </w:p>
    <w:p w14:paraId="276327BA" w14:textId="77777777" w:rsidR="002F3D60" w:rsidRPr="00585BEA" w:rsidRDefault="002F3D60" w:rsidP="00585BEA">
      <w:pPr>
        <w:pStyle w:val="NoSpacing"/>
        <w:numPr>
          <w:ilvl w:val="0"/>
          <w:numId w:val="1"/>
        </w:numPr>
        <w:rPr>
          <w:b/>
        </w:rPr>
      </w:pPr>
      <w:r w:rsidRPr="00585BEA">
        <w:rPr>
          <w:b/>
        </w:rPr>
        <w:t xml:space="preserve">CAMP NEEDS TO CHECK ON: </w:t>
      </w:r>
    </w:p>
    <w:p w14:paraId="21F7C9E3" w14:textId="77777777" w:rsidR="000D606C" w:rsidRDefault="002F3D60" w:rsidP="002F3D60">
      <w:pPr>
        <w:pStyle w:val="NoSpacing"/>
        <w:ind w:left="720"/>
      </w:pPr>
      <w:r>
        <w:t>–truck to pick up fridge in Magnolia</w:t>
      </w:r>
    </w:p>
    <w:p w14:paraId="3A08CF99" w14:textId="77777777" w:rsidR="002F3D60" w:rsidRDefault="000D606C" w:rsidP="002F3D60">
      <w:pPr>
        <w:pStyle w:val="NoSpacing"/>
        <w:ind w:left="720"/>
      </w:pPr>
      <w:r>
        <w:t>--electric stove available (Ann</w:t>
      </w:r>
      <w:r w:rsidR="00585BEA">
        <w:t xml:space="preserve"> in Magnolia); Sue offered a truck to help move stove</w:t>
      </w:r>
    </w:p>
    <w:p w14:paraId="7F10FB04" w14:textId="77777777" w:rsidR="002F3D60" w:rsidRDefault="002F3D60" w:rsidP="002F3D60">
      <w:pPr>
        <w:pStyle w:val="NoSpacing"/>
        <w:ind w:left="720"/>
      </w:pPr>
      <w:r>
        <w:t>–kitchen cabinets</w:t>
      </w:r>
    </w:p>
    <w:p w14:paraId="497AD1DF" w14:textId="77777777" w:rsidR="001F59A1" w:rsidRDefault="001F59A1" w:rsidP="002F3D60">
      <w:pPr>
        <w:pStyle w:val="NoSpacing"/>
        <w:ind w:left="720"/>
      </w:pPr>
      <w:r>
        <w:t>--Plastic Utility cupboard</w:t>
      </w:r>
    </w:p>
    <w:p w14:paraId="07D236F3" w14:textId="77777777" w:rsidR="002F3D60" w:rsidRDefault="002F3D60" w:rsidP="002F3D60">
      <w:pPr>
        <w:pStyle w:val="NoSpacing"/>
        <w:ind w:left="720"/>
      </w:pPr>
      <w:r>
        <w:t>--laptop computer with a lock; looking to create a computer lab</w:t>
      </w:r>
    </w:p>
    <w:p w14:paraId="2692C113" w14:textId="77777777" w:rsidR="002F3D60" w:rsidRDefault="002F3D60" w:rsidP="002F3D60">
      <w:pPr>
        <w:pStyle w:val="NoSpacing"/>
        <w:ind w:left="720"/>
      </w:pPr>
      <w:r>
        <w:t>–reorganization of donation shack</w:t>
      </w:r>
    </w:p>
    <w:p w14:paraId="6705C39A" w14:textId="77777777" w:rsidR="002F3D60" w:rsidRDefault="002F3D60" w:rsidP="002F3D60">
      <w:pPr>
        <w:pStyle w:val="NoSpacing"/>
        <w:ind w:left="360"/>
      </w:pPr>
      <w:r>
        <w:tab/>
        <w:t>–a visitor log that indicates who came to village with donation and what kind (for thank you, email list, FB friends</w:t>
      </w:r>
    </w:p>
    <w:p w14:paraId="632DD2A5" w14:textId="77777777" w:rsidR="002F3D60" w:rsidRDefault="002F3D60" w:rsidP="008F412C">
      <w:pPr>
        <w:pStyle w:val="NoSpacing"/>
        <w:ind w:left="360"/>
      </w:pPr>
    </w:p>
    <w:p w14:paraId="6FF6ECC3" w14:textId="77777777" w:rsidR="006E6C64" w:rsidRDefault="006E6C64" w:rsidP="006E6C64">
      <w:pPr>
        <w:pStyle w:val="NoSpacing"/>
        <w:numPr>
          <w:ilvl w:val="0"/>
          <w:numId w:val="1"/>
        </w:numPr>
      </w:pPr>
      <w:r>
        <w:t xml:space="preserve">Next CAC meeting: Monday, </w:t>
      </w:r>
      <w:r w:rsidR="00D660B8">
        <w:t>Dec. 2</w:t>
      </w:r>
      <w:r>
        <w:t xml:space="preserve">, 2019 at DESC Interbay unless a larger space can be found located close to </w:t>
      </w:r>
      <w:r w:rsidR="00D660B8">
        <w:t xml:space="preserve">Safe Harbor </w:t>
      </w:r>
      <w:r>
        <w:t xml:space="preserve">village. </w:t>
      </w:r>
    </w:p>
    <w:p w14:paraId="6EE5F976" w14:textId="77777777" w:rsidR="006E6C64" w:rsidRDefault="006E6C64" w:rsidP="008F412C">
      <w:pPr>
        <w:pStyle w:val="NoSpacing"/>
        <w:ind w:left="360"/>
      </w:pPr>
    </w:p>
    <w:p w14:paraId="07A01131" w14:textId="77777777" w:rsidR="00F4616B" w:rsidRDefault="00F4616B" w:rsidP="00B863CC">
      <w:pPr>
        <w:pStyle w:val="NoSpacing"/>
      </w:pPr>
      <w:r>
        <w:t>--Submitted by Niki Amarantides</w:t>
      </w:r>
    </w:p>
    <w:p w14:paraId="22C038E1" w14:textId="77777777" w:rsidR="00B863CC" w:rsidRDefault="00B863CC" w:rsidP="00B863CC">
      <w:pPr>
        <w:pStyle w:val="NoSpacing"/>
      </w:pPr>
      <w:r>
        <w:t>11/19/19</w:t>
      </w:r>
    </w:p>
    <w:p w14:paraId="4352CC6E" w14:textId="77777777" w:rsidR="00FF324F" w:rsidRDefault="000C6878"/>
    <w:sectPr w:rsidR="00FF324F" w:rsidSect="006E6C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5A6DB" w14:textId="77777777" w:rsidR="007646AD" w:rsidRDefault="007646AD" w:rsidP="007646AD">
      <w:pPr>
        <w:spacing w:after="0" w:line="240" w:lineRule="auto"/>
      </w:pPr>
      <w:r>
        <w:separator/>
      </w:r>
    </w:p>
  </w:endnote>
  <w:endnote w:type="continuationSeparator" w:id="0">
    <w:p w14:paraId="5764F3F0" w14:textId="77777777" w:rsidR="007646AD" w:rsidRDefault="007646AD" w:rsidP="00764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3858E" w14:textId="77777777" w:rsidR="007646AD" w:rsidRDefault="007646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55314" w14:textId="77777777" w:rsidR="007646AD" w:rsidRDefault="007646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DB11E" w14:textId="77777777" w:rsidR="007646AD" w:rsidRDefault="007646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132D7" w14:textId="77777777" w:rsidR="007646AD" w:rsidRDefault="007646AD" w:rsidP="007646AD">
      <w:pPr>
        <w:spacing w:after="0" w:line="240" w:lineRule="auto"/>
      </w:pPr>
      <w:r>
        <w:separator/>
      </w:r>
    </w:p>
  </w:footnote>
  <w:footnote w:type="continuationSeparator" w:id="0">
    <w:p w14:paraId="0B9B89D1" w14:textId="77777777" w:rsidR="007646AD" w:rsidRDefault="007646AD" w:rsidP="00764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54B9D" w14:textId="77777777" w:rsidR="007646AD" w:rsidRDefault="00764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7453426"/>
      <w:docPartObj>
        <w:docPartGallery w:val="Watermarks"/>
        <w:docPartUnique/>
      </w:docPartObj>
    </w:sdtPr>
    <w:sdtContent>
      <w:p w14:paraId="03D4DC5E" w14:textId="13B07D8D" w:rsidR="007646AD" w:rsidRDefault="007646AD">
        <w:pPr>
          <w:pStyle w:val="Header"/>
        </w:pPr>
        <w:r>
          <w:rPr>
            <w:noProof/>
          </w:rPr>
          <w:pict w14:anchorId="19D092E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073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23CF7" w14:textId="77777777" w:rsidR="007646AD" w:rsidRDefault="00764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15AC2"/>
    <w:multiLevelType w:val="hybridMultilevel"/>
    <w:tmpl w:val="083080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C430ED"/>
    <w:multiLevelType w:val="hybridMultilevel"/>
    <w:tmpl w:val="6C64D0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604077"/>
    <w:multiLevelType w:val="hybridMultilevel"/>
    <w:tmpl w:val="071620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2B6F4D"/>
    <w:multiLevelType w:val="hybridMultilevel"/>
    <w:tmpl w:val="66BE1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DC673A"/>
    <w:multiLevelType w:val="hybridMultilevel"/>
    <w:tmpl w:val="B9C2C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dK29lxXwQGlqT97F6mkxH57Ak4NHb3gYOLD4cFRKbH1HsHrTpfiGnZubcpt/M0tyejZmZuQVNsuCYYjVwGbUtQ==" w:salt="nGsDxCAE7TJuujjsK2R1UA=="/>
  <w:defaultTabStop w:val="720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6B"/>
    <w:rsid w:val="00051ACC"/>
    <w:rsid w:val="000827DC"/>
    <w:rsid w:val="000D606C"/>
    <w:rsid w:val="001B6981"/>
    <w:rsid w:val="001F59A1"/>
    <w:rsid w:val="00237F22"/>
    <w:rsid w:val="002F3D60"/>
    <w:rsid w:val="003F4CC9"/>
    <w:rsid w:val="00450741"/>
    <w:rsid w:val="00585BEA"/>
    <w:rsid w:val="00663366"/>
    <w:rsid w:val="006E591F"/>
    <w:rsid w:val="006E6C64"/>
    <w:rsid w:val="007646AD"/>
    <w:rsid w:val="007F70F2"/>
    <w:rsid w:val="008F412C"/>
    <w:rsid w:val="009B196C"/>
    <w:rsid w:val="00B22135"/>
    <w:rsid w:val="00B632B0"/>
    <w:rsid w:val="00B863CC"/>
    <w:rsid w:val="00CC0373"/>
    <w:rsid w:val="00D660B8"/>
    <w:rsid w:val="00EE5709"/>
    <w:rsid w:val="00F4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0CD4E9D"/>
  <w15:docId w15:val="{446D4DAC-F818-4435-8A3C-E969DA76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4616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4616B"/>
    <w:pPr>
      <w:keepNext/>
      <w:outlineLvl w:val="0"/>
    </w:pPr>
    <w:rPr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16B"/>
    <w:rPr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F4616B"/>
    <w:pPr>
      <w:ind w:left="720"/>
      <w:contextualSpacing/>
    </w:pPr>
  </w:style>
  <w:style w:type="paragraph" w:styleId="NoSpacing">
    <w:name w:val="No Spacing"/>
    <w:uiPriority w:val="1"/>
    <w:qFormat/>
    <w:rsid w:val="00F4616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461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4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6AD"/>
  </w:style>
  <w:style w:type="paragraph" w:styleId="Footer">
    <w:name w:val="footer"/>
    <w:basedOn w:val="Normal"/>
    <w:link w:val="FooterChar"/>
    <w:uiPriority w:val="99"/>
    <w:unhideWhenUsed/>
    <w:rsid w:val="00764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3046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Pacific University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Amarantides, Niki</dc:creator>
  <cp:lastModifiedBy>Jenkins, Laura</cp:lastModifiedBy>
  <cp:revision>4</cp:revision>
  <dcterms:created xsi:type="dcterms:W3CDTF">2019-11-20T18:19:00Z</dcterms:created>
  <dcterms:modified xsi:type="dcterms:W3CDTF">2019-11-20T18:19:00Z</dcterms:modified>
</cp:coreProperties>
</file>